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:rsidR="0057706E" w:rsidRPr="00D7311D" w:rsidRDefault="0057706E">
      <w:pPr>
        <w:rPr>
          <w:rFonts w:asciiTheme="minorEastAsia" w:hAnsiTheme="minorEastAsia"/>
          <w:sz w:val="22"/>
        </w:rPr>
      </w:pPr>
    </w:p>
    <w:p w:rsidR="00A45120" w:rsidRDefault="00CF6934" w:rsidP="00A45120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公益財団法人堺市文化振興財団ホームページ</w:t>
      </w:r>
      <w:r w:rsidR="00A45120">
        <w:rPr>
          <w:rFonts w:asciiTheme="minorEastAsia" w:hAnsiTheme="minorEastAsia" w:hint="eastAsia"/>
          <w:b/>
          <w:sz w:val="24"/>
        </w:rPr>
        <w:t>制作業務</w:t>
      </w:r>
    </w:p>
    <w:p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D7311D" w:rsidRDefault="00D7311D">
      <w:pPr>
        <w:rPr>
          <w:rFonts w:asciiTheme="minorEastAsia" w:hAnsiTheme="minorEastAsia"/>
          <w:sz w:val="22"/>
        </w:rPr>
      </w:pPr>
    </w:p>
    <w:p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:rsidR="00D7311D" w:rsidRDefault="00D33AF7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所在地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560E16" w:rsidRPr="00D7311D" w:rsidRDefault="00A45120" w:rsidP="00D7311D">
      <w:pPr>
        <w:ind w:firstLineChars="100" w:firstLine="220"/>
        <w:rPr>
          <w:rFonts w:asciiTheme="minorEastAsia" w:hAnsiTheme="minorEastAsia"/>
          <w:sz w:val="22"/>
        </w:rPr>
      </w:pPr>
      <w:r w:rsidRPr="00A45120">
        <w:rPr>
          <w:rFonts w:asciiTheme="minorEastAsia" w:hAnsiTheme="minorEastAsia" w:hint="eastAsia"/>
          <w:sz w:val="22"/>
        </w:rPr>
        <w:t>公益財団法人堺市文化振興財団</w:t>
      </w:r>
      <w:r w:rsidR="00CF6934">
        <w:rPr>
          <w:rFonts w:asciiTheme="minorEastAsia" w:hAnsiTheme="minorEastAsia" w:hint="eastAsia"/>
          <w:sz w:val="22"/>
        </w:rPr>
        <w:t>ホームページ</w:t>
      </w:r>
      <w:bookmarkStart w:id="0" w:name="_GoBack"/>
      <w:bookmarkEnd w:id="0"/>
      <w:r w:rsidRPr="00A45120">
        <w:rPr>
          <w:rFonts w:asciiTheme="minorEastAsia" w:hAnsiTheme="minorEastAsia" w:hint="eastAsia"/>
          <w:sz w:val="22"/>
        </w:rPr>
        <w:t>制作業務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120" w:rsidRDefault="00A45120" w:rsidP="00A45120">
      <w:r>
        <w:separator/>
      </w:r>
    </w:p>
  </w:endnote>
  <w:endnote w:type="continuationSeparator" w:id="0">
    <w:p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120" w:rsidRDefault="00A45120" w:rsidP="00A45120">
      <w:r>
        <w:separator/>
      </w:r>
    </w:p>
  </w:footnote>
  <w:footnote w:type="continuationSeparator" w:id="0">
    <w:p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A01EA"/>
    <w:rsid w:val="00342EA7"/>
    <w:rsid w:val="00346AC2"/>
    <w:rsid w:val="003B3C45"/>
    <w:rsid w:val="003B43A2"/>
    <w:rsid w:val="004E7974"/>
    <w:rsid w:val="00560E16"/>
    <w:rsid w:val="0057706E"/>
    <w:rsid w:val="005A7A6A"/>
    <w:rsid w:val="005D03C2"/>
    <w:rsid w:val="00625BC3"/>
    <w:rsid w:val="00631502"/>
    <w:rsid w:val="00694FC2"/>
    <w:rsid w:val="006F1443"/>
    <w:rsid w:val="007314DB"/>
    <w:rsid w:val="00791CF2"/>
    <w:rsid w:val="007E37EB"/>
    <w:rsid w:val="008516D0"/>
    <w:rsid w:val="00867F6F"/>
    <w:rsid w:val="00977760"/>
    <w:rsid w:val="00A45120"/>
    <w:rsid w:val="00A57B4D"/>
    <w:rsid w:val="00AC2EFC"/>
    <w:rsid w:val="00AE4D22"/>
    <w:rsid w:val="00C9400D"/>
    <w:rsid w:val="00CF6934"/>
    <w:rsid w:val="00D07671"/>
    <w:rsid w:val="00D25C0D"/>
    <w:rsid w:val="00D33AF7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EC835-214D-45F9-86B9-3AE944D4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yoshihito ochiai</cp:lastModifiedBy>
  <cp:revision>17</cp:revision>
  <cp:lastPrinted>2016-12-19T07:45:00Z</cp:lastPrinted>
  <dcterms:created xsi:type="dcterms:W3CDTF">2016-12-19T07:40:00Z</dcterms:created>
  <dcterms:modified xsi:type="dcterms:W3CDTF">2017-09-03T09:35:00Z</dcterms:modified>
</cp:coreProperties>
</file>